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93594" w14:textId="77777777" w:rsidR="00884B29" w:rsidRPr="003F0F52" w:rsidRDefault="00AC7E62">
      <w:pPr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48"/>
        <w:gridCol w:w="5954"/>
        <w:gridCol w:w="1694"/>
      </w:tblGrid>
      <w:tr w:rsidR="00E8432C" w:rsidRPr="003F0F52" w14:paraId="08DBBF58" w14:textId="77777777" w:rsidTr="00BD71FF">
        <w:tc>
          <w:tcPr>
            <w:tcW w:w="8296" w:type="dxa"/>
            <w:gridSpan w:val="3"/>
          </w:tcPr>
          <w:p w14:paraId="4DDF415F" w14:textId="022521DB" w:rsidR="00E8432C" w:rsidRPr="00E8432C" w:rsidRDefault="00E8432C" w:rsidP="00E8432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E8432C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ضوابط النشر</w:t>
            </w:r>
          </w:p>
        </w:tc>
      </w:tr>
      <w:tr w:rsidR="009B32B8" w:rsidRPr="003F0F52" w14:paraId="6DA46C28" w14:textId="77777777" w:rsidTr="003F0F52">
        <w:tc>
          <w:tcPr>
            <w:tcW w:w="648" w:type="dxa"/>
          </w:tcPr>
          <w:p w14:paraId="714840AC" w14:textId="77777777" w:rsidR="009B32B8" w:rsidRPr="003F0F52" w:rsidRDefault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7BE5FF0A" w14:textId="77777777" w:rsidR="009B32B8" w:rsidRPr="003F0F52" w:rsidRDefault="009B32B8" w:rsidP="003F0F5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العنوان</w:t>
            </w:r>
          </w:p>
        </w:tc>
        <w:tc>
          <w:tcPr>
            <w:tcW w:w="1694" w:type="dxa"/>
          </w:tcPr>
          <w:p w14:paraId="41762CE0" w14:textId="77777777" w:rsidR="009B32B8" w:rsidRPr="003F0F52" w:rsidRDefault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B32B8" w:rsidRPr="003F0F52" w14:paraId="28EB39F5" w14:textId="77777777" w:rsidTr="003F0F52">
        <w:tc>
          <w:tcPr>
            <w:tcW w:w="648" w:type="dxa"/>
          </w:tcPr>
          <w:p w14:paraId="57D6321E" w14:textId="77777777" w:rsidR="009B32B8" w:rsidRPr="003F0F52" w:rsidRDefault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4F4D7ED7" w14:textId="77777777" w:rsidR="009B32B8" w:rsidRPr="003F0F52" w:rsidRDefault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>يُظهر العنوان موضوع البحث</w:t>
            </w:r>
          </w:p>
        </w:tc>
        <w:tc>
          <w:tcPr>
            <w:tcW w:w="1694" w:type="dxa"/>
          </w:tcPr>
          <w:p w14:paraId="6B07E50E" w14:textId="77777777" w:rsidR="009B32B8" w:rsidRPr="003F0F52" w:rsidRDefault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B32B8" w:rsidRPr="003F0F52" w14:paraId="6FE4A4DF" w14:textId="77777777" w:rsidTr="003F0F52">
        <w:tc>
          <w:tcPr>
            <w:tcW w:w="648" w:type="dxa"/>
          </w:tcPr>
          <w:p w14:paraId="631B26D2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23AD36AF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>يظهر العنوان المتغيرات الأساسية للبحث</w:t>
            </w:r>
          </w:p>
        </w:tc>
        <w:tc>
          <w:tcPr>
            <w:tcW w:w="1694" w:type="dxa"/>
          </w:tcPr>
          <w:p w14:paraId="47179CBC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B32B8" w:rsidRPr="003F0F52" w14:paraId="74A753D9" w14:textId="77777777" w:rsidTr="003F0F52">
        <w:tc>
          <w:tcPr>
            <w:tcW w:w="648" w:type="dxa"/>
          </w:tcPr>
          <w:p w14:paraId="3195F147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60560AC8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>يحدد العنوان المشاركين في الدراسة</w:t>
            </w:r>
          </w:p>
        </w:tc>
        <w:tc>
          <w:tcPr>
            <w:tcW w:w="1694" w:type="dxa"/>
          </w:tcPr>
          <w:p w14:paraId="5FE87A43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B32B8" w:rsidRPr="003F0F52" w14:paraId="6DBE0627" w14:textId="77777777" w:rsidTr="003F0F52">
        <w:tc>
          <w:tcPr>
            <w:tcW w:w="648" w:type="dxa"/>
          </w:tcPr>
          <w:p w14:paraId="5248A12B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475BD9D8" w14:textId="77777777" w:rsidR="009B32B8" w:rsidRPr="003F0F52" w:rsidRDefault="009B32B8" w:rsidP="003F0F5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الملخص</w:t>
            </w:r>
          </w:p>
        </w:tc>
        <w:tc>
          <w:tcPr>
            <w:tcW w:w="1694" w:type="dxa"/>
          </w:tcPr>
          <w:p w14:paraId="29C10A89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B32B8" w:rsidRPr="003F0F52" w14:paraId="6EC59F9A" w14:textId="77777777" w:rsidTr="003F0F52">
        <w:tc>
          <w:tcPr>
            <w:tcW w:w="648" w:type="dxa"/>
          </w:tcPr>
          <w:p w14:paraId="2DFF04F3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2B6D9EA4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>خالٍ من المقدمة الطويلة</w:t>
            </w:r>
          </w:p>
        </w:tc>
        <w:tc>
          <w:tcPr>
            <w:tcW w:w="1694" w:type="dxa"/>
          </w:tcPr>
          <w:p w14:paraId="276BD48B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B32B8" w:rsidRPr="003F0F52" w14:paraId="27292EA9" w14:textId="77777777" w:rsidTr="003F0F52">
        <w:tc>
          <w:tcPr>
            <w:tcW w:w="648" w:type="dxa"/>
          </w:tcPr>
          <w:p w14:paraId="2E88BF3F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4F1DA7BB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>ينص على مشكلة البحث و أهداف البحث</w:t>
            </w:r>
          </w:p>
        </w:tc>
        <w:tc>
          <w:tcPr>
            <w:tcW w:w="1694" w:type="dxa"/>
          </w:tcPr>
          <w:p w14:paraId="3FB89497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B32B8" w:rsidRPr="003F0F52" w14:paraId="0608F2ED" w14:textId="77777777" w:rsidTr="003F0F52">
        <w:tc>
          <w:tcPr>
            <w:tcW w:w="648" w:type="dxa"/>
          </w:tcPr>
          <w:p w14:paraId="71EFE002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1A71AC08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>ينص على الفرضيات الأساسية (إن وجدت)</w:t>
            </w:r>
          </w:p>
        </w:tc>
        <w:tc>
          <w:tcPr>
            <w:tcW w:w="1694" w:type="dxa"/>
          </w:tcPr>
          <w:p w14:paraId="15E179C3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B32B8" w:rsidRPr="003F0F52" w14:paraId="20818C8B" w14:textId="77777777" w:rsidTr="003F0F52">
        <w:tc>
          <w:tcPr>
            <w:tcW w:w="648" w:type="dxa"/>
          </w:tcPr>
          <w:p w14:paraId="205C33B5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0C3876C8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يحوي وصف العينة </w:t>
            </w:r>
          </w:p>
        </w:tc>
        <w:tc>
          <w:tcPr>
            <w:tcW w:w="1694" w:type="dxa"/>
          </w:tcPr>
          <w:p w14:paraId="6D3189D4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B32B8" w:rsidRPr="003F0F52" w14:paraId="3FC56343" w14:textId="77777777" w:rsidTr="003F0F52">
        <w:tc>
          <w:tcPr>
            <w:tcW w:w="648" w:type="dxa"/>
          </w:tcPr>
          <w:p w14:paraId="24F97429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10E9FD33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>يحدد وجه مناسبتها</w:t>
            </w:r>
          </w:p>
        </w:tc>
        <w:tc>
          <w:tcPr>
            <w:tcW w:w="1694" w:type="dxa"/>
          </w:tcPr>
          <w:p w14:paraId="7BA338C2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B32B8" w:rsidRPr="003F0F52" w14:paraId="0AF91F3A" w14:textId="77777777" w:rsidTr="003F0F52">
        <w:tc>
          <w:tcPr>
            <w:tcW w:w="648" w:type="dxa"/>
          </w:tcPr>
          <w:p w14:paraId="127DD3B0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002ED252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>يحوي إشارة إلى طريقة البحث (الإجراءات والمنهجية)</w:t>
            </w:r>
          </w:p>
        </w:tc>
        <w:tc>
          <w:tcPr>
            <w:tcW w:w="1694" w:type="dxa"/>
          </w:tcPr>
          <w:p w14:paraId="1F473CED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B32B8" w:rsidRPr="003F0F52" w14:paraId="5102F4CD" w14:textId="77777777" w:rsidTr="003F0F52">
        <w:tc>
          <w:tcPr>
            <w:tcW w:w="648" w:type="dxa"/>
          </w:tcPr>
          <w:p w14:paraId="122FAEBE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4A4F6B1E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>يشير إلى تصميم البحث</w:t>
            </w:r>
          </w:p>
        </w:tc>
        <w:tc>
          <w:tcPr>
            <w:tcW w:w="1694" w:type="dxa"/>
          </w:tcPr>
          <w:p w14:paraId="63CD2B4C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B32B8" w:rsidRPr="003F0F52" w14:paraId="6473B83F" w14:textId="77777777" w:rsidTr="003F0F52">
        <w:tc>
          <w:tcPr>
            <w:tcW w:w="648" w:type="dxa"/>
          </w:tcPr>
          <w:p w14:paraId="79762F6A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4605F8A2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>يشير إلى حجم العينة</w:t>
            </w:r>
          </w:p>
        </w:tc>
        <w:tc>
          <w:tcPr>
            <w:tcW w:w="1694" w:type="dxa"/>
          </w:tcPr>
          <w:p w14:paraId="6E2033E5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B32B8" w:rsidRPr="003F0F52" w14:paraId="61285342" w14:textId="77777777" w:rsidTr="003F0F52">
        <w:tc>
          <w:tcPr>
            <w:tcW w:w="648" w:type="dxa"/>
          </w:tcPr>
          <w:p w14:paraId="467043FE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5BED51D2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>يشير إلى الأداة المستخدمة (إن وجدت)</w:t>
            </w:r>
          </w:p>
        </w:tc>
        <w:tc>
          <w:tcPr>
            <w:tcW w:w="1694" w:type="dxa"/>
          </w:tcPr>
          <w:p w14:paraId="3A68CA5E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B32B8" w:rsidRPr="003F0F52" w14:paraId="120A5686" w14:textId="77777777" w:rsidTr="003F0F52">
        <w:tc>
          <w:tcPr>
            <w:tcW w:w="648" w:type="dxa"/>
          </w:tcPr>
          <w:p w14:paraId="630F0662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5274BDA9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>يلخص النتائج</w:t>
            </w:r>
          </w:p>
        </w:tc>
        <w:tc>
          <w:tcPr>
            <w:tcW w:w="1694" w:type="dxa"/>
          </w:tcPr>
          <w:p w14:paraId="639CD0FD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B32B8" w:rsidRPr="003F0F52" w14:paraId="4FB40F1A" w14:textId="77777777" w:rsidTr="003F0F52">
        <w:tc>
          <w:tcPr>
            <w:tcW w:w="648" w:type="dxa"/>
          </w:tcPr>
          <w:p w14:paraId="31A619A3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4C325C94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>يعرض لأهم الاستنتاجات والتوصيات</w:t>
            </w:r>
          </w:p>
        </w:tc>
        <w:tc>
          <w:tcPr>
            <w:tcW w:w="1694" w:type="dxa"/>
          </w:tcPr>
          <w:p w14:paraId="431675DA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B32B8" w:rsidRPr="003F0F52" w14:paraId="6060A6B1" w14:textId="77777777" w:rsidTr="003F0F52">
        <w:tc>
          <w:tcPr>
            <w:tcW w:w="648" w:type="dxa"/>
          </w:tcPr>
          <w:p w14:paraId="49B4294B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1FA0FBB6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 يتجاوز 150 كلمة</w:t>
            </w:r>
          </w:p>
        </w:tc>
        <w:tc>
          <w:tcPr>
            <w:tcW w:w="1694" w:type="dxa"/>
          </w:tcPr>
          <w:p w14:paraId="7DE54A4F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B32B8" w:rsidRPr="003F0F52" w14:paraId="2769855D" w14:textId="77777777" w:rsidTr="003F0F52">
        <w:tc>
          <w:tcPr>
            <w:tcW w:w="648" w:type="dxa"/>
          </w:tcPr>
          <w:p w14:paraId="76E7C703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34CAC1D1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>يخلو من الاستشهادات (المراجع)</w:t>
            </w:r>
          </w:p>
        </w:tc>
        <w:tc>
          <w:tcPr>
            <w:tcW w:w="1694" w:type="dxa"/>
          </w:tcPr>
          <w:p w14:paraId="617A2EFD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B32B8" w:rsidRPr="003F0F52" w14:paraId="58CF5AA4" w14:textId="77777777" w:rsidTr="003F0F52">
        <w:tc>
          <w:tcPr>
            <w:tcW w:w="648" w:type="dxa"/>
          </w:tcPr>
          <w:p w14:paraId="162E1861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016A01AE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>يوجد بعد الملخص (كلمات مفتاحية)</w:t>
            </w:r>
            <w:bookmarkStart w:id="0" w:name="_GoBack"/>
            <w:bookmarkEnd w:id="0"/>
          </w:p>
        </w:tc>
        <w:tc>
          <w:tcPr>
            <w:tcW w:w="1694" w:type="dxa"/>
          </w:tcPr>
          <w:p w14:paraId="5ACF2BC7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B32B8" w:rsidRPr="003F0F52" w14:paraId="02B567DE" w14:textId="77777777" w:rsidTr="003F0F52">
        <w:tc>
          <w:tcPr>
            <w:tcW w:w="648" w:type="dxa"/>
          </w:tcPr>
          <w:p w14:paraId="25D539B8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00141027" w14:textId="77777777" w:rsidR="009B32B8" w:rsidRPr="003F0F52" w:rsidRDefault="009B32B8" w:rsidP="003F0F5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المقدمة</w:t>
            </w:r>
            <w:r w:rsidR="003F0F5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F0F5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  <w:r w:rsidR="003F0F52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تحوي:</w:t>
            </w:r>
          </w:p>
        </w:tc>
        <w:tc>
          <w:tcPr>
            <w:tcW w:w="1694" w:type="dxa"/>
          </w:tcPr>
          <w:p w14:paraId="1CBC6683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B32B8" w:rsidRPr="003F0F52" w14:paraId="57CEFF6B" w14:textId="77777777" w:rsidTr="003F0F52">
        <w:tc>
          <w:tcPr>
            <w:tcW w:w="648" w:type="dxa"/>
          </w:tcPr>
          <w:p w14:paraId="045E5A36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32B783B1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>تعريف</w:t>
            </w:r>
            <w:r w:rsidR="003F0F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</w:t>
            </w: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مختصر</w:t>
            </w:r>
            <w:r w:rsidR="003F0F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</w:t>
            </w: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بموضوع البحث (المجال الذي تقع فيه مشكلة البحث)</w:t>
            </w:r>
          </w:p>
        </w:tc>
        <w:tc>
          <w:tcPr>
            <w:tcW w:w="1694" w:type="dxa"/>
          </w:tcPr>
          <w:p w14:paraId="4543DF01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B32B8" w:rsidRPr="003F0F52" w14:paraId="6E0B841E" w14:textId="77777777" w:rsidTr="003F0F52">
        <w:tc>
          <w:tcPr>
            <w:tcW w:w="648" w:type="dxa"/>
          </w:tcPr>
          <w:p w14:paraId="3B298A22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43A50129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عرض</w:t>
            </w:r>
            <w:r w:rsidR="003F0F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</w:t>
            </w: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مختصر</w:t>
            </w:r>
            <w:r w:rsidR="003F0F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</w:t>
            </w: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ومستوعب</w:t>
            </w:r>
            <w:r w:rsidR="003F0F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</w:t>
            </w: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للإطار النظري والدراسات السابقة</w:t>
            </w:r>
          </w:p>
        </w:tc>
        <w:tc>
          <w:tcPr>
            <w:tcW w:w="1694" w:type="dxa"/>
          </w:tcPr>
          <w:p w14:paraId="2C2A4E53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B32B8" w:rsidRPr="003F0F52" w14:paraId="2EC4FD95" w14:textId="77777777" w:rsidTr="003F0F52">
        <w:tc>
          <w:tcPr>
            <w:tcW w:w="648" w:type="dxa"/>
          </w:tcPr>
          <w:p w14:paraId="4AD8550E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6843D220" w14:textId="77777777" w:rsidR="009B32B8" w:rsidRPr="003F0F52" w:rsidRDefault="003F0F52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إشارة ضمنية ل</w:t>
            </w:r>
            <w:r w:rsidR="009B32B8"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>أهمية المشكلة</w:t>
            </w:r>
          </w:p>
        </w:tc>
        <w:tc>
          <w:tcPr>
            <w:tcW w:w="1694" w:type="dxa"/>
          </w:tcPr>
          <w:p w14:paraId="0CE0FFE0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B32B8" w:rsidRPr="003F0F52" w14:paraId="62D246AE" w14:textId="77777777" w:rsidTr="003F0F52">
        <w:tc>
          <w:tcPr>
            <w:tcW w:w="648" w:type="dxa"/>
          </w:tcPr>
          <w:p w14:paraId="5641025D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17047D55" w14:textId="77777777" w:rsidR="009B32B8" w:rsidRPr="003F0F52" w:rsidRDefault="003F0F52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إشارة ضمنية</w:t>
            </w:r>
            <w:r w:rsidR="00121E51"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</w:t>
            </w:r>
            <w:r w:rsidR="00121E51"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>حدود الدراسة</w:t>
            </w:r>
          </w:p>
        </w:tc>
        <w:tc>
          <w:tcPr>
            <w:tcW w:w="1694" w:type="dxa"/>
          </w:tcPr>
          <w:p w14:paraId="2248EDAA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B32B8" w:rsidRPr="003F0F52" w14:paraId="1586D5E6" w14:textId="77777777" w:rsidTr="003F0F52">
        <w:tc>
          <w:tcPr>
            <w:tcW w:w="648" w:type="dxa"/>
          </w:tcPr>
          <w:p w14:paraId="37EE7CB2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53327954" w14:textId="77777777" w:rsidR="009B32B8" w:rsidRPr="003F0F52" w:rsidRDefault="00121E51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>تعريف</w:t>
            </w:r>
            <w:r w:rsidR="003F0F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</w:t>
            </w: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3F0F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ل</w:t>
            </w: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مصطلحات الدراسة </w:t>
            </w:r>
            <w:r w:rsidR="003F0F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الأساسية حين ورودها</w:t>
            </w:r>
          </w:p>
        </w:tc>
        <w:tc>
          <w:tcPr>
            <w:tcW w:w="1694" w:type="dxa"/>
          </w:tcPr>
          <w:p w14:paraId="52655BFD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B32B8" w:rsidRPr="003F0F52" w14:paraId="4097D2D1" w14:textId="77777777" w:rsidTr="003F0F52">
        <w:tc>
          <w:tcPr>
            <w:tcW w:w="648" w:type="dxa"/>
          </w:tcPr>
          <w:p w14:paraId="70C89BFD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5B152508" w14:textId="77777777" w:rsidR="009B32B8" w:rsidRPr="003F0F52" w:rsidRDefault="00121E51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>بيانا لمشكلة الدراسة (الفجوة البحثية التي ستسدها الدراسة)</w:t>
            </w:r>
          </w:p>
        </w:tc>
        <w:tc>
          <w:tcPr>
            <w:tcW w:w="1694" w:type="dxa"/>
          </w:tcPr>
          <w:p w14:paraId="553A81F1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B32B8" w:rsidRPr="003F0F52" w14:paraId="060B4598" w14:textId="77777777" w:rsidTr="003F0F52">
        <w:tc>
          <w:tcPr>
            <w:tcW w:w="648" w:type="dxa"/>
          </w:tcPr>
          <w:p w14:paraId="1B7F74B8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03AD73B1" w14:textId="77777777" w:rsidR="009B32B8" w:rsidRPr="003F0F52" w:rsidRDefault="00121E51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سؤال الدراسة </w:t>
            </w:r>
          </w:p>
        </w:tc>
        <w:tc>
          <w:tcPr>
            <w:tcW w:w="1694" w:type="dxa"/>
          </w:tcPr>
          <w:p w14:paraId="303BED4C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B32B8" w:rsidRPr="003F0F52" w14:paraId="1BE0DD90" w14:textId="77777777" w:rsidTr="003F0F52">
        <w:tc>
          <w:tcPr>
            <w:tcW w:w="648" w:type="dxa"/>
          </w:tcPr>
          <w:p w14:paraId="7979888B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467842C4" w14:textId="77777777" w:rsidR="009B32B8" w:rsidRPr="003F0F52" w:rsidRDefault="00121E51" w:rsidP="003F0F52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الطريقة (الإجراءات): يحوي هذا القسم</w:t>
            </w:r>
          </w:p>
        </w:tc>
        <w:tc>
          <w:tcPr>
            <w:tcW w:w="1694" w:type="dxa"/>
          </w:tcPr>
          <w:p w14:paraId="0EA6463A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B32B8" w:rsidRPr="003F0F52" w14:paraId="5D72323C" w14:textId="77777777" w:rsidTr="003F0F52">
        <w:tc>
          <w:tcPr>
            <w:tcW w:w="648" w:type="dxa"/>
          </w:tcPr>
          <w:p w14:paraId="1CA0A386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59AE06B9" w14:textId="77777777" w:rsidR="009B32B8" w:rsidRPr="003F0F52" w:rsidRDefault="00121E51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التعريف بالعينة – أو المشاركين في البحث وسياق البحث </w:t>
            </w:r>
            <w:r w:rsidR="003F0F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في البحث النوعي</w:t>
            </w: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94" w:type="dxa"/>
          </w:tcPr>
          <w:p w14:paraId="0444C625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B32B8" w:rsidRPr="003F0F52" w14:paraId="4C194E41" w14:textId="77777777" w:rsidTr="003F0F52">
        <w:tc>
          <w:tcPr>
            <w:tcW w:w="648" w:type="dxa"/>
          </w:tcPr>
          <w:p w14:paraId="00FE1BDD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2F7FAEA0" w14:textId="77777777" w:rsidR="009B32B8" w:rsidRPr="003F0F52" w:rsidRDefault="00121E51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>مبررات اختيارهم</w:t>
            </w:r>
          </w:p>
        </w:tc>
        <w:tc>
          <w:tcPr>
            <w:tcW w:w="1694" w:type="dxa"/>
          </w:tcPr>
          <w:p w14:paraId="505AF296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B32B8" w:rsidRPr="003F0F52" w14:paraId="150119FC" w14:textId="77777777" w:rsidTr="003F0F52">
        <w:tc>
          <w:tcPr>
            <w:tcW w:w="648" w:type="dxa"/>
          </w:tcPr>
          <w:p w14:paraId="01DBE909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6C87B471" w14:textId="77777777" w:rsidR="009B32B8" w:rsidRPr="003F0F52" w:rsidRDefault="00121E51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>وصف</w:t>
            </w:r>
            <w:r w:rsidR="003F0F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</w:t>
            </w: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ديم</w:t>
            </w:r>
            <w:r w:rsidR="003F0F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>جرافي</w:t>
            </w:r>
            <w:r w:rsidR="003F0F5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</w:t>
            </w: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للعينة، وخصائصها</w:t>
            </w:r>
          </w:p>
        </w:tc>
        <w:tc>
          <w:tcPr>
            <w:tcW w:w="1694" w:type="dxa"/>
          </w:tcPr>
          <w:p w14:paraId="2D223968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B32B8" w:rsidRPr="003F0F52" w14:paraId="5A27B742" w14:textId="77777777" w:rsidTr="003F0F52">
        <w:tc>
          <w:tcPr>
            <w:tcW w:w="648" w:type="dxa"/>
          </w:tcPr>
          <w:p w14:paraId="664E8BCC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6E55F43D" w14:textId="77777777" w:rsidR="009B32B8" w:rsidRPr="003F0F52" w:rsidRDefault="003F0F52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الإشارة ل</w:t>
            </w:r>
            <w:r w:rsidR="00121E51"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>ضمان الجوانب الأخلاقية في البحث (إذا يلزم)</w:t>
            </w:r>
          </w:p>
        </w:tc>
        <w:tc>
          <w:tcPr>
            <w:tcW w:w="1694" w:type="dxa"/>
          </w:tcPr>
          <w:p w14:paraId="7287ADE9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B32B8" w:rsidRPr="003F0F52" w14:paraId="23F67C25" w14:textId="77777777" w:rsidTr="003F0F52">
        <w:tc>
          <w:tcPr>
            <w:tcW w:w="648" w:type="dxa"/>
          </w:tcPr>
          <w:p w14:paraId="40AE434E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7858E97D" w14:textId="77777777" w:rsidR="009B32B8" w:rsidRPr="003F0F52" w:rsidRDefault="00121E51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>وصف الطريقة التي جُمعت بها البيانات</w:t>
            </w:r>
          </w:p>
        </w:tc>
        <w:tc>
          <w:tcPr>
            <w:tcW w:w="1694" w:type="dxa"/>
          </w:tcPr>
          <w:p w14:paraId="06025EAB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B32B8" w:rsidRPr="003F0F52" w14:paraId="6076BE27" w14:textId="77777777" w:rsidTr="003F0F52">
        <w:tc>
          <w:tcPr>
            <w:tcW w:w="648" w:type="dxa"/>
          </w:tcPr>
          <w:p w14:paraId="42056FDB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65A10B49" w14:textId="77777777" w:rsidR="009B32B8" w:rsidRPr="003F0F52" w:rsidRDefault="00121E51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>وصف الأدوات وكيفية بنائها</w:t>
            </w:r>
          </w:p>
        </w:tc>
        <w:tc>
          <w:tcPr>
            <w:tcW w:w="1694" w:type="dxa"/>
          </w:tcPr>
          <w:p w14:paraId="6E3ACA7B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B32B8" w:rsidRPr="003F0F52" w14:paraId="0F7A2AFB" w14:textId="77777777" w:rsidTr="003F0F52">
        <w:tc>
          <w:tcPr>
            <w:tcW w:w="648" w:type="dxa"/>
          </w:tcPr>
          <w:p w14:paraId="4669C68B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62F29D4F" w14:textId="77777777" w:rsidR="009B32B8" w:rsidRPr="003F0F52" w:rsidRDefault="00121E51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>وصف الطرق التي ع</w:t>
            </w:r>
            <w:r w:rsidR="0059532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ُ</w:t>
            </w: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ملت لضمان صلاحية الأدوات</w:t>
            </w:r>
          </w:p>
        </w:tc>
        <w:tc>
          <w:tcPr>
            <w:tcW w:w="1694" w:type="dxa"/>
          </w:tcPr>
          <w:p w14:paraId="1089BF3C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B32B8" w:rsidRPr="003F0F52" w14:paraId="7545EEA6" w14:textId="77777777" w:rsidTr="003F0F52">
        <w:tc>
          <w:tcPr>
            <w:tcW w:w="648" w:type="dxa"/>
          </w:tcPr>
          <w:p w14:paraId="5CCF8BEA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21377AB5" w14:textId="77777777" w:rsidR="009B32B8" w:rsidRPr="003F0F52" w:rsidRDefault="00121E51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وصف البيانات المجموعة، وبيان خصائصها </w:t>
            </w:r>
          </w:p>
        </w:tc>
        <w:tc>
          <w:tcPr>
            <w:tcW w:w="1694" w:type="dxa"/>
          </w:tcPr>
          <w:p w14:paraId="686B3E67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B32B8" w:rsidRPr="003F0F52" w14:paraId="757CFB14" w14:textId="77777777" w:rsidTr="003F0F52">
        <w:tc>
          <w:tcPr>
            <w:tcW w:w="648" w:type="dxa"/>
          </w:tcPr>
          <w:p w14:paraId="16E15277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5D2551F5" w14:textId="77777777" w:rsidR="009B32B8" w:rsidRPr="003F0F52" w:rsidRDefault="00121E51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>وصف طرق التحليل الإحصائية (الكمية)، والطرق النوعية في التحليل</w:t>
            </w:r>
          </w:p>
        </w:tc>
        <w:tc>
          <w:tcPr>
            <w:tcW w:w="1694" w:type="dxa"/>
          </w:tcPr>
          <w:p w14:paraId="7BC5FCB7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B32B8" w:rsidRPr="003F0F52" w14:paraId="6E776478" w14:textId="77777777" w:rsidTr="003F0F52">
        <w:tc>
          <w:tcPr>
            <w:tcW w:w="648" w:type="dxa"/>
          </w:tcPr>
          <w:p w14:paraId="56B91F2E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16EE1DBA" w14:textId="77777777" w:rsidR="009B32B8" w:rsidRPr="003F0F52" w:rsidRDefault="00121E51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>وصف التصميم البحثي الذي استخدمه الباحث، ولماذا؟</w:t>
            </w:r>
          </w:p>
        </w:tc>
        <w:tc>
          <w:tcPr>
            <w:tcW w:w="1694" w:type="dxa"/>
          </w:tcPr>
          <w:p w14:paraId="47F71F45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B32B8" w:rsidRPr="003F0F52" w14:paraId="3B11D8F6" w14:textId="77777777" w:rsidTr="003F0F52">
        <w:tc>
          <w:tcPr>
            <w:tcW w:w="648" w:type="dxa"/>
          </w:tcPr>
          <w:p w14:paraId="75563797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079FA08F" w14:textId="77777777" w:rsidR="009B32B8" w:rsidRPr="003F0F52" w:rsidRDefault="00121E51" w:rsidP="00E8432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النتائج – يجب أن يحوي هذا القسم:</w:t>
            </w:r>
          </w:p>
        </w:tc>
        <w:tc>
          <w:tcPr>
            <w:tcW w:w="1694" w:type="dxa"/>
          </w:tcPr>
          <w:p w14:paraId="11DF3571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B32B8" w:rsidRPr="003F0F52" w14:paraId="4243C1E2" w14:textId="77777777" w:rsidTr="003F0F52">
        <w:tc>
          <w:tcPr>
            <w:tcW w:w="648" w:type="dxa"/>
          </w:tcPr>
          <w:p w14:paraId="36BD35F3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13CB8A4A" w14:textId="77777777" w:rsidR="009B32B8" w:rsidRPr="003F0F52" w:rsidRDefault="00121E51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>معلومات مختصرة عن الإحصاءات وطرق تحليل البيانات المستخدمة</w:t>
            </w:r>
          </w:p>
        </w:tc>
        <w:tc>
          <w:tcPr>
            <w:tcW w:w="1694" w:type="dxa"/>
          </w:tcPr>
          <w:p w14:paraId="0284F8A7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B32B8" w:rsidRPr="003F0F52" w14:paraId="727A2F6A" w14:textId="77777777" w:rsidTr="003F0F52">
        <w:tc>
          <w:tcPr>
            <w:tcW w:w="648" w:type="dxa"/>
          </w:tcPr>
          <w:p w14:paraId="3C71E32E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782531A7" w14:textId="77777777" w:rsidR="009B32B8" w:rsidRPr="003F0F52" w:rsidRDefault="00121E51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>نظرة عامة وصفية للنتائج</w:t>
            </w:r>
          </w:p>
        </w:tc>
        <w:tc>
          <w:tcPr>
            <w:tcW w:w="1694" w:type="dxa"/>
          </w:tcPr>
          <w:p w14:paraId="45EEBA9F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B32B8" w:rsidRPr="003F0F52" w14:paraId="3AD04D81" w14:textId="77777777" w:rsidTr="003F0F52">
        <w:tc>
          <w:tcPr>
            <w:tcW w:w="648" w:type="dxa"/>
          </w:tcPr>
          <w:p w14:paraId="5479E48D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6341D68D" w14:textId="77777777" w:rsidR="009B32B8" w:rsidRPr="003F0F52" w:rsidRDefault="003F0F52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>جداول الإحصاء الاستدلالي التي تجيب على أسئلة البحث</w:t>
            </w:r>
          </w:p>
        </w:tc>
        <w:tc>
          <w:tcPr>
            <w:tcW w:w="1694" w:type="dxa"/>
          </w:tcPr>
          <w:p w14:paraId="6FD0DD8D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9B32B8" w:rsidRPr="003F0F52" w14:paraId="4034A075" w14:textId="77777777" w:rsidTr="003F0F52">
        <w:tc>
          <w:tcPr>
            <w:tcW w:w="648" w:type="dxa"/>
          </w:tcPr>
          <w:p w14:paraId="643A1B43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2434CB88" w14:textId="77777777" w:rsidR="009B32B8" w:rsidRPr="003F0F52" w:rsidRDefault="003F0F52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الإجابات منظمة بحسب ترتيب الأسئلة</w:t>
            </w:r>
          </w:p>
        </w:tc>
        <w:tc>
          <w:tcPr>
            <w:tcW w:w="1694" w:type="dxa"/>
          </w:tcPr>
          <w:p w14:paraId="1870F35B" w14:textId="77777777" w:rsidR="009B32B8" w:rsidRPr="003F0F52" w:rsidRDefault="009B32B8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21E51" w:rsidRPr="003F0F52" w14:paraId="06CBD9F1" w14:textId="77777777" w:rsidTr="003F0F52">
        <w:tc>
          <w:tcPr>
            <w:tcW w:w="648" w:type="dxa"/>
          </w:tcPr>
          <w:p w14:paraId="3DFC7D66" w14:textId="77777777" w:rsidR="00121E51" w:rsidRPr="003F0F52" w:rsidRDefault="00121E51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1A63842E" w14:textId="77777777" w:rsidR="00121E51" w:rsidRPr="003F0F52" w:rsidRDefault="003F0F52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تقتصر النتائج على ما ورد في أسئلة البحث</w:t>
            </w:r>
          </w:p>
        </w:tc>
        <w:tc>
          <w:tcPr>
            <w:tcW w:w="1694" w:type="dxa"/>
          </w:tcPr>
          <w:p w14:paraId="76D28F2E" w14:textId="77777777" w:rsidR="00121E51" w:rsidRPr="003F0F52" w:rsidRDefault="00121E51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21E51" w:rsidRPr="003F0F52" w14:paraId="4C6E122E" w14:textId="77777777" w:rsidTr="003F0F52">
        <w:tc>
          <w:tcPr>
            <w:tcW w:w="648" w:type="dxa"/>
          </w:tcPr>
          <w:p w14:paraId="55749A56" w14:textId="77777777" w:rsidR="00121E51" w:rsidRPr="003F0F52" w:rsidRDefault="00121E51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7551C063" w14:textId="77777777" w:rsidR="00121E51" w:rsidRPr="0059532F" w:rsidRDefault="003F0F52" w:rsidP="0059532F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9532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المناقشة – يحوي هذا القسم:</w:t>
            </w:r>
          </w:p>
        </w:tc>
        <w:tc>
          <w:tcPr>
            <w:tcW w:w="1694" w:type="dxa"/>
          </w:tcPr>
          <w:p w14:paraId="5C4E8C6D" w14:textId="77777777" w:rsidR="00121E51" w:rsidRPr="003F0F52" w:rsidRDefault="00121E51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21E51" w:rsidRPr="003F0F52" w14:paraId="47516C58" w14:textId="77777777" w:rsidTr="003F0F52">
        <w:tc>
          <w:tcPr>
            <w:tcW w:w="648" w:type="dxa"/>
          </w:tcPr>
          <w:p w14:paraId="35BC4DB9" w14:textId="77777777" w:rsidR="00121E51" w:rsidRPr="003F0F52" w:rsidRDefault="00121E51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13FE71F9" w14:textId="77777777" w:rsidR="00121E51" w:rsidRPr="003F0F52" w:rsidRDefault="003F0F52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>وصف النتائج بلغة غير إحصائية</w:t>
            </w:r>
          </w:p>
        </w:tc>
        <w:tc>
          <w:tcPr>
            <w:tcW w:w="1694" w:type="dxa"/>
          </w:tcPr>
          <w:p w14:paraId="2367270A" w14:textId="77777777" w:rsidR="00121E51" w:rsidRPr="003F0F52" w:rsidRDefault="00121E51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21E51" w:rsidRPr="003F0F52" w14:paraId="737F3FAA" w14:textId="77777777" w:rsidTr="003F0F52">
        <w:tc>
          <w:tcPr>
            <w:tcW w:w="648" w:type="dxa"/>
          </w:tcPr>
          <w:p w14:paraId="19B65146" w14:textId="77777777" w:rsidR="00121E51" w:rsidRPr="003F0F52" w:rsidRDefault="00121E51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0258B417" w14:textId="77777777" w:rsidR="00121E51" w:rsidRPr="003F0F52" w:rsidRDefault="003F0F52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يقدم ما يدعم الفرضيات أو </w:t>
            </w:r>
            <w:proofErr w:type="spellStart"/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>يدحضها</w:t>
            </w:r>
            <w:proofErr w:type="spellEnd"/>
          </w:p>
        </w:tc>
        <w:tc>
          <w:tcPr>
            <w:tcW w:w="1694" w:type="dxa"/>
          </w:tcPr>
          <w:p w14:paraId="200178AD" w14:textId="77777777" w:rsidR="00121E51" w:rsidRPr="003F0F52" w:rsidRDefault="00121E51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21E51" w:rsidRPr="003F0F52" w14:paraId="031A99A3" w14:textId="77777777" w:rsidTr="003F0F52">
        <w:tc>
          <w:tcPr>
            <w:tcW w:w="648" w:type="dxa"/>
          </w:tcPr>
          <w:p w14:paraId="73BA6427" w14:textId="77777777" w:rsidR="00121E51" w:rsidRPr="003F0F52" w:rsidRDefault="00121E51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50A10EB3" w14:textId="77777777" w:rsidR="00121E51" w:rsidRPr="003F0F52" w:rsidRDefault="003F0F52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>يستشهد على ما توصلت له النتائج بنتائج دراسات سابقة</w:t>
            </w:r>
          </w:p>
        </w:tc>
        <w:tc>
          <w:tcPr>
            <w:tcW w:w="1694" w:type="dxa"/>
          </w:tcPr>
          <w:p w14:paraId="4DBDBD79" w14:textId="77777777" w:rsidR="00121E51" w:rsidRPr="003F0F52" w:rsidRDefault="00121E51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21E51" w:rsidRPr="003F0F52" w14:paraId="28B80B90" w14:textId="77777777" w:rsidTr="003F0F52">
        <w:tc>
          <w:tcPr>
            <w:tcW w:w="648" w:type="dxa"/>
          </w:tcPr>
          <w:p w14:paraId="2E84AB0D" w14:textId="77777777" w:rsidR="00121E51" w:rsidRPr="003F0F52" w:rsidRDefault="00121E51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32A2EB57" w14:textId="77777777" w:rsidR="00121E51" w:rsidRPr="003F0F52" w:rsidRDefault="003F0F52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>يذكر من الدراسات ما يخالف ما توصل له (إن وجد)</w:t>
            </w:r>
          </w:p>
        </w:tc>
        <w:tc>
          <w:tcPr>
            <w:tcW w:w="1694" w:type="dxa"/>
          </w:tcPr>
          <w:p w14:paraId="2F2B3C60" w14:textId="77777777" w:rsidR="00121E51" w:rsidRPr="003F0F52" w:rsidRDefault="00121E51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21E51" w:rsidRPr="003F0F52" w14:paraId="00550520" w14:textId="77777777" w:rsidTr="003F0F52">
        <w:tc>
          <w:tcPr>
            <w:tcW w:w="648" w:type="dxa"/>
          </w:tcPr>
          <w:p w14:paraId="37A0613D" w14:textId="77777777" w:rsidR="00121E51" w:rsidRPr="003F0F52" w:rsidRDefault="00121E51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1EBF3768" w14:textId="77777777" w:rsidR="00121E51" w:rsidRPr="003F0F52" w:rsidRDefault="003F0F52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>يفسر النتائج في ضوء الإطار النظري والدراسات السابقة</w:t>
            </w:r>
          </w:p>
        </w:tc>
        <w:tc>
          <w:tcPr>
            <w:tcW w:w="1694" w:type="dxa"/>
          </w:tcPr>
          <w:p w14:paraId="28BD46E2" w14:textId="77777777" w:rsidR="00121E51" w:rsidRPr="003F0F52" w:rsidRDefault="00121E51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21E51" w:rsidRPr="003F0F52" w14:paraId="21B3AB01" w14:textId="77777777" w:rsidTr="003F0F52">
        <w:tc>
          <w:tcPr>
            <w:tcW w:w="648" w:type="dxa"/>
          </w:tcPr>
          <w:p w14:paraId="58B258DE" w14:textId="77777777" w:rsidR="00121E51" w:rsidRPr="003F0F52" w:rsidRDefault="00121E51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4D0817FD" w14:textId="77777777" w:rsidR="00121E51" w:rsidRPr="003F0F52" w:rsidRDefault="003F0F52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>يفسر وجه الاتفاق أو الاختلاف مع الدراسات السابقة</w:t>
            </w:r>
          </w:p>
        </w:tc>
        <w:tc>
          <w:tcPr>
            <w:tcW w:w="1694" w:type="dxa"/>
          </w:tcPr>
          <w:p w14:paraId="4A8D16E2" w14:textId="77777777" w:rsidR="00121E51" w:rsidRPr="003F0F52" w:rsidRDefault="00121E51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21E51" w:rsidRPr="003F0F52" w14:paraId="7924FB93" w14:textId="77777777" w:rsidTr="003F0F52">
        <w:tc>
          <w:tcPr>
            <w:tcW w:w="648" w:type="dxa"/>
          </w:tcPr>
          <w:p w14:paraId="04B4031C" w14:textId="77777777" w:rsidR="00121E51" w:rsidRPr="003F0F52" w:rsidRDefault="00121E51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08E7F010" w14:textId="77777777" w:rsidR="00121E51" w:rsidRPr="003F0F52" w:rsidRDefault="003F0F52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>يعطي رأيه في إمكانية تعميم النتائج</w:t>
            </w:r>
          </w:p>
        </w:tc>
        <w:tc>
          <w:tcPr>
            <w:tcW w:w="1694" w:type="dxa"/>
          </w:tcPr>
          <w:p w14:paraId="44F153B4" w14:textId="77777777" w:rsidR="00121E51" w:rsidRPr="003F0F52" w:rsidRDefault="00121E51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121E51" w:rsidRPr="003F0F52" w14:paraId="4C617A82" w14:textId="77777777" w:rsidTr="003F0F52">
        <w:tc>
          <w:tcPr>
            <w:tcW w:w="648" w:type="dxa"/>
          </w:tcPr>
          <w:p w14:paraId="1AD438C8" w14:textId="77777777" w:rsidR="00121E51" w:rsidRPr="003F0F52" w:rsidRDefault="00121E51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5A93063B" w14:textId="77777777" w:rsidR="00121E51" w:rsidRPr="003F0F52" w:rsidRDefault="003F0F52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>يختم ببعض الاستنتاجات المتعلقة بالنتائج</w:t>
            </w:r>
          </w:p>
        </w:tc>
        <w:tc>
          <w:tcPr>
            <w:tcW w:w="1694" w:type="dxa"/>
          </w:tcPr>
          <w:p w14:paraId="5562DA67" w14:textId="77777777" w:rsidR="00121E51" w:rsidRPr="003F0F52" w:rsidRDefault="00121E51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F0F52" w:rsidRPr="003F0F52" w14:paraId="2B7913E4" w14:textId="77777777" w:rsidTr="003F0F52">
        <w:tc>
          <w:tcPr>
            <w:tcW w:w="648" w:type="dxa"/>
          </w:tcPr>
          <w:p w14:paraId="52A5A5F1" w14:textId="77777777" w:rsidR="003F0F52" w:rsidRPr="003F0F52" w:rsidRDefault="003F0F52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37DBEACA" w14:textId="77777777" w:rsidR="003F0F52" w:rsidRPr="003F0F52" w:rsidRDefault="003F0F52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3F0F52">
              <w:rPr>
                <w:rFonts w:ascii="Traditional Arabic" w:hAnsi="Traditional Arabic" w:cs="Traditional Arabic"/>
                <w:sz w:val="28"/>
                <w:szCs w:val="28"/>
                <w:rtl/>
              </w:rPr>
              <w:t>يشير إلى بعض نقاط الضعف في الدراسة (إن وجدت)</w:t>
            </w:r>
          </w:p>
        </w:tc>
        <w:tc>
          <w:tcPr>
            <w:tcW w:w="1694" w:type="dxa"/>
          </w:tcPr>
          <w:p w14:paraId="0ACB11DD" w14:textId="77777777" w:rsidR="003F0F52" w:rsidRPr="003F0F52" w:rsidRDefault="003F0F52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F0F52" w:rsidRPr="003F0F52" w14:paraId="1BA9FEF5" w14:textId="77777777" w:rsidTr="003F0F52">
        <w:tc>
          <w:tcPr>
            <w:tcW w:w="648" w:type="dxa"/>
          </w:tcPr>
          <w:p w14:paraId="5EFCEC0A" w14:textId="77777777" w:rsidR="003F0F52" w:rsidRPr="003F0F52" w:rsidRDefault="003F0F52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27F83026" w14:textId="77777777" w:rsidR="003F0F52" w:rsidRPr="003F0F52" w:rsidRDefault="003F0F52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694" w:type="dxa"/>
          </w:tcPr>
          <w:p w14:paraId="775BE696" w14:textId="77777777" w:rsidR="003F0F52" w:rsidRPr="003F0F52" w:rsidRDefault="003F0F52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3F0F52" w:rsidRPr="003F0F52" w14:paraId="6483F840" w14:textId="77777777" w:rsidTr="003F0F52">
        <w:tc>
          <w:tcPr>
            <w:tcW w:w="648" w:type="dxa"/>
          </w:tcPr>
          <w:p w14:paraId="63A6B739" w14:textId="77777777" w:rsidR="003F0F52" w:rsidRPr="003F0F52" w:rsidRDefault="003F0F52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5954" w:type="dxa"/>
          </w:tcPr>
          <w:p w14:paraId="0DCFE4B8" w14:textId="77777777" w:rsidR="003F0F52" w:rsidRPr="003F0F52" w:rsidRDefault="003F0F52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1694" w:type="dxa"/>
          </w:tcPr>
          <w:p w14:paraId="7B86269B" w14:textId="77777777" w:rsidR="003F0F52" w:rsidRPr="003F0F52" w:rsidRDefault="003F0F52" w:rsidP="009B32B8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</w:tbl>
    <w:p w14:paraId="35D7977A" w14:textId="77777777" w:rsidR="009B32B8" w:rsidRPr="003F0F52" w:rsidRDefault="009B32B8">
      <w:pPr>
        <w:rPr>
          <w:rFonts w:ascii="Traditional Arabic" w:hAnsi="Traditional Arabic" w:cs="Traditional Arabic"/>
          <w:sz w:val="28"/>
          <w:szCs w:val="28"/>
        </w:rPr>
      </w:pPr>
    </w:p>
    <w:sectPr w:rsidR="009B32B8" w:rsidRPr="003F0F52" w:rsidSect="002445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B8"/>
    <w:rsid w:val="00121E51"/>
    <w:rsid w:val="001C1149"/>
    <w:rsid w:val="00244593"/>
    <w:rsid w:val="003F0F52"/>
    <w:rsid w:val="0059532F"/>
    <w:rsid w:val="009B32B8"/>
    <w:rsid w:val="00AC7E62"/>
    <w:rsid w:val="00E8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5B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Rashid Ak</dc:creator>
  <cp:lastModifiedBy>المستخدم</cp:lastModifiedBy>
  <cp:revision>2</cp:revision>
  <dcterms:created xsi:type="dcterms:W3CDTF">2019-04-15T07:03:00Z</dcterms:created>
  <dcterms:modified xsi:type="dcterms:W3CDTF">2019-04-15T07:03:00Z</dcterms:modified>
</cp:coreProperties>
</file>